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69EB7" w14:textId="77777777" w:rsidR="009659DC" w:rsidRPr="001811DF" w:rsidRDefault="009659DC" w:rsidP="009659DC">
      <w:pPr>
        <w:jc w:val="right"/>
        <w:rPr>
          <w:rFonts w:ascii="Times New Roman" w:hAnsi="Times New Roman" w:cs="Times New Roman"/>
          <w:sz w:val="24"/>
          <w:szCs w:val="28"/>
        </w:rPr>
      </w:pPr>
      <w:r w:rsidRPr="001811DF">
        <w:rPr>
          <w:rFonts w:ascii="Times New Roman" w:hAnsi="Times New Roman" w:cs="Times New Roman"/>
          <w:sz w:val="24"/>
          <w:szCs w:val="28"/>
        </w:rPr>
        <w:t>«Утверждаю»</w:t>
      </w:r>
    </w:p>
    <w:p w14:paraId="01F38420" w14:textId="77777777" w:rsidR="009659DC" w:rsidRPr="001811DF" w:rsidRDefault="009659DC" w:rsidP="009659DC">
      <w:pPr>
        <w:jc w:val="right"/>
        <w:rPr>
          <w:rFonts w:ascii="Times New Roman" w:hAnsi="Times New Roman" w:cs="Times New Roman"/>
          <w:sz w:val="24"/>
          <w:szCs w:val="28"/>
        </w:rPr>
      </w:pPr>
      <w:r w:rsidRPr="001811DF">
        <w:rPr>
          <w:rFonts w:ascii="Times New Roman" w:hAnsi="Times New Roman" w:cs="Times New Roman"/>
          <w:sz w:val="24"/>
          <w:szCs w:val="28"/>
        </w:rPr>
        <w:t>___________/</w:t>
      </w:r>
      <w:r>
        <w:rPr>
          <w:rFonts w:ascii="Times New Roman" w:hAnsi="Times New Roman" w:cs="Times New Roman"/>
          <w:sz w:val="24"/>
          <w:szCs w:val="28"/>
        </w:rPr>
        <w:t>Муратшин Ф</w:t>
      </w:r>
      <w:r w:rsidRPr="001811DF">
        <w:rPr>
          <w:rFonts w:ascii="Times New Roman" w:hAnsi="Times New Roman" w:cs="Times New Roman"/>
          <w:sz w:val="24"/>
          <w:szCs w:val="28"/>
        </w:rPr>
        <w:t>.Ф/</w:t>
      </w:r>
    </w:p>
    <w:p w14:paraId="00E67BA0" w14:textId="54FC78EB" w:rsidR="009659DC" w:rsidRDefault="009659DC" w:rsidP="009659DC">
      <w:pPr>
        <w:jc w:val="right"/>
        <w:rPr>
          <w:rFonts w:ascii="Times New Roman" w:hAnsi="Times New Roman" w:cs="Times New Roman"/>
          <w:sz w:val="24"/>
          <w:szCs w:val="28"/>
        </w:rPr>
      </w:pPr>
      <w:r w:rsidRPr="001811DF">
        <w:rPr>
          <w:rFonts w:ascii="Times New Roman" w:hAnsi="Times New Roman" w:cs="Times New Roman"/>
          <w:sz w:val="24"/>
          <w:szCs w:val="28"/>
        </w:rPr>
        <w:t>зав.Мурадымовского филиала</w:t>
      </w:r>
    </w:p>
    <w:p w14:paraId="74B7AB74" w14:textId="45398A69" w:rsidR="009659DC" w:rsidRDefault="009659DC" w:rsidP="009659DC">
      <w:pPr>
        <w:jc w:val="right"/>
        <w:rPr>
          <w:rFonts w:ascii="Times New Roman" w:hAnsi="Times New Roman" w:cs="Times New Roman"/>
          <w:sz w:val="24"/>
          <w:szCs w:val="28"/>
        </w:rPr>
      </w:pPr>
    </w:p>
    <w:p w14:paraId="4B7FAEFE" w14:textId="77777777" w:rsidR="009659DC" w:rsidRDefault="009659DC" w:rsidP="009659D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2E9592" w14:textId="1273D607" w:rsidR="002C0D51" w:rsidRPr="009659DC" w:rsidRDefault="00F162D0" w:rsidP="000B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9DC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336D36DB" w14:textId="69175064" w:rsidR="00F162D0" w:rsidRPr="009659DC" w:rsidRDefault="00F162D0" w:rsidP="000B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9DC">
        <w:rPr>
          <w:rFonts w:ascii="Times New Roman" w:hAnsi="Times New Roman" w:cs="Times New Roman"/>
          <w:sz w:val="28"/>
          <w:szCs w:val="28"/>
        </w:rPr>
        <w:t>«Добрая суббота» и «Воскресенье с семьей»</w:t>
      </w:r>
    </w:p>
    <w:p w14:paraId="335F8E76" w14:textId="0C482DD0" w:rsidR="00F162D0" w:rsidRPr="009659DC" w:rsidRDefault="006E6B5B" w:rsidP="000B5F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62D0" w:rsidRPr="009659DC">
        <w:rPr>
          <w:rFonts w:ascii="Times New Roman" w:hAnsi="Times New Roman" w:cs="Times New Roman"/>
          <w:sz w:val="28"/>
          <w:szCs w:val="28"/>
        </w:rPr>
        <w:t xml:space="preserve"> Мурадымовском филиале МОБУ СОШ д.Байназарово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04"/>
        <w:gridCol w:w="3181"/>
        <w:gridCol w:w="1960"/>
        <w:gridCol w:w="1529"/>
        <w:gridCol w:w="2502"/>
      </w:tblGrid>
      <w:tr w:rsidR="000B5FC2" w:rsidRPr="009659DC" w14:paraId="1619EBD0" w14:textId="77777777" w:rsidTr="000B5FC2">
        <w:tc>
          <w:tcPr>
            <w:tcW w:w="604" w:type="dxa"/>
          </w:tcPr>
          <w:p w14:paraId="0B1686AE" w14:textId="009703FA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81" w:type="dxa"/>
          </w:tcPr>
          <w:p w14:paraId="7A397210" w14:textId="03C3F8FA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60" w:type="dxa"/>
          </w:tcPr>
          <w:p w14:paraId="08D9BA24" w14:textId="5A44D161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529" w:type="dxa"/>
          </w:tcPr>
          <w:p w14:paraId="57AAC018" w14:textId="7FE546EA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2" w:type="dxa"/>
          </w:tcPr>
          <w:p w14:paraId="23C6A0F7" w14:textId="7D0F8693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5FC2" w:rsidRPr="009659DC" w14:paraId="4E32FC57" w14:textId="77777777" w:rsidTr="000B5FC2">
        <w:tc>
          <w:tcPr>
            <w:tcW w:w="604" w:type="dxa"/>
          </w:tcPr>
          <w:p w14:paraId="7B785A5C" w14:textId="52813D9B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1" w:type="dxa"/>
          </w:tcPr>
          <w:p w14:paraId="532F666B" w14:textId="321CD3CC" w:rsidR="000B5FC2" w:rsidRPr="009659DC" w:rsidRDefault="00DE4969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B5FC2" w:rsidRPr="009659DC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0B5FC2" w:rsidRPr="00965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старте Акций</w:t>
            </w:r>
            <w:r w:rsidR="000B5FC2" w:rsidRPr="009659DC">
              <w:rPr>
                <w:rFonts w:ascii="Times New Roman" w:hAnsi="Times New Roman" w:cs="Times New Roman"/>
                <w:sz w:val="28"/>
                <w:szCs w:val="28"/>
              </w:rPr>
              <w:t xml:space="preserve"> «Добр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0B5FC2" w:rsidRPr="009659DC">
              <w:rPr>
                <w:rFonts w:ascii="Times New Roman" w:hAnsi="Times New Roman" w:cs="Times New Roman"/>
                <w:sz w:val="28"/>
                <w:szCs w:val="28"/>
              </w:rPr>
              <w:t xml:space="preserve"> суббот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5FC2" w:rsidRPr="009659DC">
              <w:rPr>
                <w:rFonts w:ascii="Times New Roman" w:hAnsi="Times New Roman" w:cs="Times New Roman"/>
                <w:sz w:val="28"/>
                <w:szCs w:val="28"/>
              </w:rPr>
              <w:t>» и «Воскресенье с семьей»  на информационных стендах и сайте школы.</w:t>
            </w:r>
          </w:p>
        </w:tc>
        <w:tc>
          <w:tcPr>
            <w:tcW w:w="1960" w:type="dxa"/>
          </w:tcPr>
          <w:p w14:paraId="2B61DAAE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14:paraId="5C78FF65" w14:textId="36457B91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</w:p>
        </w:tc>
        <w:tc>
          <w:tcPr>
            <w:tcW w:w="1529" w:type="dxa"/>
          </w:tcPr>
          <w:p w14:paraId="071A5B24" w14:textId="36A93F24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502" w:type="dxa"/>
          </w:tcPr>
          <w:p w14:paraId="4C68E1E6" w14:textId="4C983AF3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Алибакова А.З.</w:t>
            </w:r>
          </w:p>
          <w:p w14:paraId="28EAAE71" w14:textId="2CB92938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Муратшина Г.Ф.</w:t>
            </w:r>
          </w:p>
        </w:tc>
      </w:tr>
      <w:tr w:rsidR="000B5FC2" w:rsidRPr="009659DC" w14:paraId="3B247B44" w14:textId="77777777" w:rsidTr="000B5FC2">
        <w:tc>
          <w:tcPr>
            <w:tcW w:w="604" w:type="dxa"/>
          </w:tcPr>
          <w:p w14:paraId="150786E6" w14:textId="7CEE06A1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1" w:type="dxa"/>
          </w:tcPr>
          <w:p w14:paraId="08CF93A6" w14:textId="2FCAEE74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Выполнение добрых дел обучающимися самостоятельно и вместе с родителями</w:t>
            </w:r>
            <w:r w:rsidR="00DE49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31D80EB" w14:textId="2E0CB3A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-помогать птицам</w:t>
            </w:r>
            <w:r w:rsidR="00DE49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CEF19B" w14:textId="7275F3F4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-помогать пожилым соседям и своим бабушкам, дедушкам</w:t>
            </w:r>
            <w:r w:rsidR="00DE4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0" w:type="dxa"/>
          </w:tcPr>
          <w:p w14:paraId="0A17AF2A" w14:textId="3D077640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</w:p>
        </w:tc>
        <w:tc>
          <w:tcPr>
            <w:tcW w:w="1529" w:type="dxa"/>
          </w:tcPr>
          <w:p w14:paraId="01763392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835D2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32CA5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6CCE9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EEBF5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0DE6071B" w14:textId="4D941C5F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2" w:type="dxa"/>
          </w:tcPr>
          <w:p w14:paraId="5DCC4DDD" w14:textId="192725E8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3CB354D4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E09E3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7884B" w14:textId="46CA28DA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FC2" w:rsidRPr="009659DC" w14:paraId="564E4B63" w14:textId="77777777" w:rsidTr="000B5FC2">
        <w:tc>
          <w:tcPr>
            <w:tcW w:w="604" w:type="dxa"/>
          </w:tcPr>
          <w:p w14:paraId="18CAF60B" w14:textId="52E01B19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1" w:type="dxa"/>
          </w:tcPr>
          <w:p w14:paraId="3D4DCCD4" w14:textId="20DCD4E5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Утренняя зарядка с родителями</w:t>
            </w:r>
          </w:p>
        </w:tc>
        <w:tc>
          <w:tcPr>
            <w:tcW w:w="1960" w:type="dxa"/>
          </w:tcPr>
          <w:p w14:paraId="238305B9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</w:p>
          <w:p w14:paraId="6CB7A9C5" w14:textId="76C130B5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31.01.2021</w:t>
            </w:r>
          </w:p>
        </w:tc>
        <w:tc>
          <w:tcPr>
            <w:tcW w:w="1529" w:type="dxa"/>
          </w:tcPr>
          <w:p w14:paraId="5CF8D2B7" w14:textId="628EEE2D" w:rsidR="000B5FC2" w:rsidRPr="009659DC" w:rsidRDefault="009659DC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502" w:type="dxa"/>
          </w:tcPr>
          <w:p w14:paraId="50B8A2E7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FC2" w:rsidRPr="009659DC" w14:paraId="77CBFC18" w14:textId="77777777" w:rsidTr="000B5FC2">
        <w:tc>
          <w:tcPr>
            <w:tcW w:w="604" w:type="dxa"/>
          </w:tcPr>
          <w:p w14:paraId="0199A744" w14:textId="4F9910E5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1" w:type="dxa"/>
          </w:tcPr>
          <w:p w14:paraId="7EB27AB8" w14:textId="2C4ABA4B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Публикация фото и видео под постом Акции в сообществе «Большая перемена»</w:t>
            </w:r>
          </w:p>
        </w:tc>
        <w:tc>
          <w:tcPr>
            <w:tcW w:w="1960" w:type="dxa"/>
          </w:tcPr>
          <w:p w14:paraId="6CE64430" w14:textId="2877C2FD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</w:p>
          <w:p w14:paraId="201AECB1" w14:textId="3E2A03F3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31.01.2021</w:t>
            </w:r>
          </w:p>
        </w:tc>
        <w:tc>
          <w:tcPr>
            <w:tcW w:w="1529" w:type="dxa"/>
          </w:tcPr>
          <w:p w14:paraId="64530CE9" w14:textId="3FD9FC6E" w:rsidR="000B5FC2" w:rsidRPr="009659DC" w:rsidRDefault="009659DC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502" w:type="dxa"/>
          </w:tcPr>
          <w:p w14:paraId="2431C8A4" w14:textId="0587060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14:paraId="7C178F4D" w14:textId="77777777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43F70D74" w14:textId="27FEFC08" w:rsidR="000B5FC2" w:rsidRPr="009659DC" w:rsidRDefault="000B5FC2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9DC" w:rsidRPr="009659DC" w14:paraId="106539F6" w14:textId="77777777" w:rsidTr="000B5FC2">
        <w:tc>
          <w:tcPr>
            <w:tcW w:w="604" w:type="dxa"/>
          </w:tcPr>
          <w:p w14:paraId="562FB622" w14:textId="4602D32D" w:rsidR="009659DC" w:rsidRPr="009659DC" w:rsidRDefault="009659DC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1" w:type="dxa"/>
          </w:tcPr>
          <w:p w14:paraId="7F6B1655" w14:textId="6BF766E9" w:rsidR="009659DC" w:rsidRPr="009659DC" w:rsidRDefault="009659DC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Флешмоб «Мы вместе с заботой»</w:t>
            </w:r>
          </w:p>
        </w:tc>
        <w:tc>
          <w:tcPr>
            <w:tcW w:w="1960" w:type="dxa"/>
          </w:tcPr>
          <w:p w14:paraId="4A44AEDE" w14:textId="14B59882" w:rsidR="009659DC" w:rsidRPr="009659DC" w:rsidRDefault="009659DC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</w:p>
        </w:tc>
        <w:tc>
          <w:tcPr>
            <w:tcW w:w="1529" w:type="dxa"/>
          </w:tcPr>
          <w:p w14:paraId="47F55B61" w14:textId="71B0CE14" w:rsidR="009659DC" w:rsidRPr="009659DC" w:rsidRDefault="009659DC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502" w:type="dxa"/>
          </w:tcPr>
          <w:p w14:paraId="5614D7E1" w14:textId="77777777" w:rsidR="009659DC" w:rsidRPr="009659DC" w:rsidRDefault="009659DC" w:rsidP="00965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2ABF8530" w14:textId="360D562D" w:rsidR="009659DC" w:rsidRPr="009659DC" w:rsidRDefault="009659DC" w:rsidP="000B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9663EC" w14:textId="7C691FBC" w:rsidR="00F162D0" w:rsidRDefault="00F162D0" w:rsidP="009659DC">
      <w:pPr>
        <w:rPr>
          <w:rFonts w:ascii="Times New Roman" w:hAnsi="Times New Roman" w:cs="Times New Roman"/>
          <w:sz w:val="28"/>
          <w:szCs w:val="28"/>
        </w:rPr>
      </w:pPr>
    </w:p>
    <w:p w14:paraId="67F36ADA" w14:textId="662BAB31" w:rsidR="009659DC" w:rsidRPr="009659DC" w:rsidRDefault="009659DC" w:rsidP="00965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Алибакова А.З</w:t>
      </w:r>
    </w:p>
    <w:sectPr w:rsidR="009659DC" w:rsidRPr="0096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1"/>
    <w:rsid w:val="000B5FC2"/>
    <w:rsid w:val="002C0D51"/>
    <w:rsid w:val="006E6B5B"/>
    <w:rsid w:val="009659DC"/>
    <w:rsid w:val="00DE4969"/>
    <w:rsid w:val="00F1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3F17"/>
  <w15:chartTrackingRefBased/>
  <w15:docId w15:val="{C5FA71D0-2F56-46BF-A7E4-6E5C1106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5</cp:revision>
  <dcterms:created xsi:type="dcterms:W3CDTF">2021-01-29T15:16:00Z</dcterms:created>
  <dcterms:modified xsi:type="dcterms:W3CDTF">2021-01-29T15:54:00Z</dcterms:modified>
</cp:coreProperties>
</file>